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5F" w:rsidRDefault="00246C5F" w:rsidP="00246C5F">
      <w:pPr>
        <w:pStyle w:val="Title"/>
      </w:pPr>
      <w:r>
        <w:t>Talk 1 Details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Length:</w:t>
      </w:r>
      <w:r>
        <w:tab/>
        <w:t>8 – 10 minutes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Topic:</w:t>
      </w:r>
      <w:r>
        <w:tab/>
        <w:t>-- A te</w:t>
      </w:r>
      <w:r w:rsidR="00F96527">
        <w:t>chnical topic of your choosing</w:t>
      </w:r>
      <w:r>
        <w:br/>
        <w:t xml:space="preserve">-- </w:t>
      </w:r>
      <w:r w:rsidR="008D0A06">
        <w:t>Should be something pertinent to mathematics, statistics, or data science. Background information in an area of application is okay, but should take no more than 25% of your time</w:t>
      </w:r>
      <w:r w:rsidR="00F96527">
        <w:t>.</w:t>
      </w:r>
      <w:r>
        <w:br/>
        <w:t>-- Should be a topic you are already familiar with, e.g. you should NOT have to do much additional research/review to create the content of your talk.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Audience:</w:t>
      </w:r>
      <w:r>
        <w:tab/>
        <w:t xml:space="preserve">Juniors and </w:t>
      </w:r>
      <w:proofErr w:type="gramStart"/>
      <w:r>
        <w:t>Seniors</w:t>
      </w:r>
      <w:proofErr w:type="gramEnd"/>
      <w:r>
        <w:t xml:space="preserve"> that are majoring in Math, Stat, or </w:t>
      </w:r>
      <w:proofErr w:type="spellStart"/>
      <w:r>
        <w:t>DSci</w:t>
      </w:r>
      <w:proofErr w:type="spellEnd"/>
      <w:r>
        <w:t xml:space="preserve">. </w:t>
      </w:r>
      <w:r>
        <w:br/>
        <w:t>(Note: your content does not need to address all three areas, but should address at least one.)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Format:</w:t>
      </w:r>
      <w:r>
        <w:tab/>
        <w:t>PowerPoint or Pdf file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Slides Due:</w:t>
      </w:r>
      <w:r>
        <w:tab/>
        <w:t>7:30am on Thursday, February 9, 2017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Challenge:</w:t>
      </w:r>
      <w:r>
        <w:tab/>
        <w:t>Give a technical talk that is interesting and enjoyable to listen to</w:t>
      </w:r>
      <w:r w:rsidR="00F96527">
        <w:t xml:space="preserve"> </w:t>
      </w:r>
      <w:r w:rsidR="00F96527">
        <w:t>and tells a story</w:t>
      </w:r>
      <w:r>
        <w:t>.</w:t>
      </w:r>
      <w:r w:rsidR="00F96527">
        <w:t xml:space="preserve"> </w:t>
      </w:r>
      <w:r w:rsidR="00F96527">
        <w:t>Make sure your talk takes the appropriate amount of time to deliver.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Presentations:</w:t>
      </w:r>
      <w:r>
        <w:tab/>
        <w:t>Thursday, Tuesday, Wednesday</w:t>
      </w:r>
      <w:r w:rsidR="000E6026">
        <w:t>, February</w:t>
      </w:r>
      <w:r>
        <w:t xml:space="preserve"> 9</w:t>
      </w:r>
      <w:r w:rsidR="000E6026">
        <w:t>, 14</w:t>
      </w:r>
      <w:r>
        <w:t xml:space="preserve"> – 15, 2017.</w:t>
      </w:r>
    </w:p>
    <w:p w:rsidR="00246C5F" w:rsidRDefault="00246C5F" w:rsidP="00246C5F">
      <w:pPr>
        <w:tabs>
          <w:tab w:val="left" w:pos="1440"/>
        </w:tabs>
        <w:ind w:left="1440" w:hanging="1440"/>
      </w:pPr>
    </w:p>
    <w:p w:rsidR="00246C5F" w:rsidRPr="006219F6" w:rsidRDefault="00246C5F" w:rsidP="00246C5F">
      <w:pPr>
        <w:tabs>
          <w:tab w:val="left" w:pos="1440"/>
        </w:tabs>
        <w:ind w:left="1440" w:hanging="1440"/>
      </w:pPr>
    </w:p>
    <w:p w:rsidR="00F96527" w:rsidRDefault="00F96527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246C5F" w:rsidRDefault="00246C5F" w:rsidP="00246C5F">
      <w:pPr>
        <w:pStyle w:val="Title"/>
      </w:pPr>
      <w:r>
        <w:t>Talk 2 Details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Length:</w:t>
      </w:r>
      <w:r>
        <w:tab/>
        <w:t>8 – 10 minutes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Topic:</w:t>
      </w:r>
      <w:r>
        <w:tab/>
        <w:t>-- A te</w:t>
      </w:r>
      <w:r w:rsidR="00F96527">
        <w:t>chnical topic of your choosing</w:t>
      </w:r>
      <w:bookmarkStart w:id="0" w:name="_GoBack"/>
      <w:bookmarkEnd w:id="0"/>
      <w:r>
        <w:br/>
        <w:t xml:space="preserve">-- </w:t>
      </w:r>
      <w:r w:rsidR="008D0A06">
        <w:t>Should be something pertinent to mathematics, statistics, or data science. Background information in an area of application is okay, but should take no more than 25% of your time</w:t>
      </w:r>
      <w:r w:rsidR="00F96527">
        <w:t>.</w:t>
      </w:r>
      <w:r>
        <w:br/>
        <w:t>-- Should be a topic you are already familiar with, e.g. you should NOT have to do much additional research/review to create the content of your talk.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Audience:</w:t>
      </w:r>
      <w:r>
        <w:tab/>
        <w:t xml:space="preserve">Juniors and </w:t>
      </w:r>
      <w:proofErr w:type="gramStart"/>
      <w:r>
        <w:t>Seniors</w:t>
      </w:r>
      <w:proofErr w:type="gramEnd"/>
      <w:r>
        <w:t xml:space="preserve"> that are majoring in Math, Stat, or </w:t>
      </w:r>
      <w:proofErr w:type="spellStart"/>
      <w:r>
        <w:t>DSci</w:t>
      </w:r>
      <w:proofErr w:type="spellEnd"/>
      <w:r>
        <w:t xml:space="preserve">. </w:t>
      </w:r>
      <w:r>
        <w:br/>
        <w:t>(Note: your content does not need to address all three areas, but should address at least one.)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Format:</w:t>
      </w:r>
      <w:r>
        <w:tab/>
        <w:t>PowerPoint or Pdf file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lastRenderedPageBreak/>
        <w:t>Slides Due:</w:t>
      </w:r>
      <w:r>
        <w:tab/>
        <w:t>11:00am on Wednesday, February 22, 2017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Challenge:</w:t>
      </w:r>
      <w:r>
        <w:tab/>
        <w:t>No text on slides. Titles/headings, equations, labels on graphs and the like are allowed. No content of the talk can be gained by simply reading the slides.</w:t>
      </w:r>
      <w:r w:rsidR="000E6026">
        <w:t xml:space="preserve"> Give a technical talk that is interesting and enjoyable to listen to</w:t>
      </w:r>
      <w:r w:rsidR="00F96527">
        <w:t xml:space="preserve"> and tells a story</w:t>
      </w:r>
      <w:r w:rsidR="000E6026">
        <w:t>.</w:t>
      </w:r>
      <w:r w:rsidR="00F96527">
        <w:t xml:space="preserve"> Make sure your talk takes the appropriate amount of time to deliver.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Presentations:</w:t>
      </w:r>
      <w:r>
        <w:tab/>
        <w:t>Wednesday, Thursday, Tuesday, February 22 – 23, 28, 2017.</w:t>
      </w:r>
    </w:p>
    <w:p w:rsidR="000E6026" w:rsidRDefault="000E6026" w:rsidP="00246C5F">
      <w:pPr>
        <w:tabs>
          <w:tab w:val="left" w:pos="1440"/>
        </w:tabs>
        <w:ind w:left="1440" w:hanging="1440"/>
      </w:pPr>
    </w:p>
    <w:p w:rsidR="000E6026" w:rsidRPr="006219F6" w:rsidRDefault="000E6026" w:rsidP="00246C5F">
      <w:pPr>
        <w:tabs>
          <w:tab w:val="left" w:pos="1440"/>
        </w:tabs>
        <w:ind w:left="1440" w:hanging="1440"/>
      </w:pPr>
    </w:p>
    <w:p w:rsidR="008D0A06" w:rsidRDefault="008D0A0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246C5F" w:rsidRDefault="00246C5F" w:rsidP="00246C5F">
      <w:pPr>
        <w:pStyle w:val="Title"/>
      </w:pPr>
      <w:r>
        <w:lastRenderedPageBreak/>
        <w:t>Talk 3 Details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Length:</w:t>
      </w:r>
      <w:r>
        <w:tab/>
        <w:t>8 – 10 minutes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Topic:</w:t>
      </w:r>
      <w:r>
        <w:tab/>
        <w:t>-- A te</w:t>
      </w:r>
      <w:r w:rsidR="008D0A06">
        <w:t>chnical topic of your choosing</w:t>
      </w:r>
      <w:r>
        <w:br/>
        <w:t>-- Should be something pertinent to mathematics, statistics, or data science</w:t>
      </w:r>
      <w:r w:rsidR="008D0A06">
        <w:t>.</w:t>
      </w:r>
      <w:r>
        <w:t xml:space="preserve"> </w:t>
      </w:r>
      <w:r w:rsidR="008D0A06">
        <w:t>B</w:t>
      </w:r>
      <w:r>
        <w:t>ackground information in an area of applica</w:t>
      </w:r>
      <w:r w:rsidR="008D0A06">
        <w:t xml:space="preserve">tion is okay, </w:t>
      </w:r>
      <w:r>
        <w:t>but should tak</w:t>
      </w:r>
      <w:r w:rsidR="008D0A06">
        <w:t>e no more than 25% of your time.</w:t>
      </w:r>
      <w:r>
        <w:br/>
        <w:t>-- Should be a topic you are already familiar with, e.g. you should NOT have to do much additional research/review to create the content of your talk.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Audience:</w:t>
      </w:r>
      <w:r>
        <w:tab/>
        <w:t xml:space="preserve">Juniors and </w:t>
      </w:r>
      <w:proofErr w:type="gramStart"/>
      <w:r>
        <w:t>Seniors</w:t>
      </w:r>
      <w:proofErr w:type="gramEnd"/>
      <w:r>
        <w:t xml:space="preserve"> that are majoring in Math, Stat, or </w:t>
      </w:r>
      <w:proofErr w:type="spellStart"/>
      <w:r>
        <w:t>DSci</w:t>
      </w:r>
      <w:proofErr w:type="spellEnd"/>
      <w:r>
        <w:t xml:space="preserve">. </w:t>
      </w:r>
      <w:r>
        <w:br/>
        <w:t>(Note: your content does not need to address all three areas, but should address at least one.)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Format:</w:t>
      </w:r>
      <w:r>
        <w:tab/>
        <w:t>PowerPoint or Pdf file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Slides Due:</w:t>
      </w:r>
      <w:r>
        <w:tab/>
      </w:r>
      <w:r w:rsidR="008D0A06">
        <w:t>8am</w:t>
      </w:r>
      <w:r>
        <w:t xml:space="preserve"> on </w:t>
      </w:r>
      <w:r w:rsidR="008D0A06">
        <w:t>Monday, March 13</w:t>
      </w:r>
      <w:r>
        <w:t>, 2017</w:t>
      </w:r>
    </w:p>
    <w:p w:rsidR="00246C5F" w:rsidRDefault="00246C5F" w:rsidP="00246C5F">
      <w:pPr>
        <w:tabs>
          <w:tab w:val="left" w:pos="1440"/>
        </w:tabs>
        <w:ind w:left="1440" w:hanging="1440"/>
      </w:pPr>
      <w:r>
        <w:t>Challenge:</w:t>
      </w:r>
      <w:r>
        <w:tab/>
      </w:r>
      <w:r w:rsidR="008D0A06">
        <w:t xml:space="preserve">-- </w:t>
      </w:r>
      <w:r>
        <w:t xml:space="preserve">Someone else will give your talk. You will give someone else’s talk. Students will be paired up after slides are submitted (e.g. </w:t>
      </w:r>
      <w:r w:rsidR="008D0A06">
        <w:t>Monday morning</w:t>
      </w:r>
      <w:r>
        <w:t>). You are allowed to meet with your partner to discuss the talk but must use the submitted slides.</w:t>
      </w:r>
      <w:r w:rsidR="000E6026">
        <w:t xml:space="preserve"> </w:t>
      </w:r>
      <w:r w:rsidR="008D0A06">
        <w:br/>
        <w:t xml:space="preserve">-- As slide creator, your job is to make slides that are interesting and tell a good story about a technical topic and to make sure your presenter knows the story they are to tell. </w:t>
      </w:r>
      <w:r w:rsidR="008D0A06">
        <w:br/>
        <w:t>-- As presenter, your job is to deliver the content in a clear and understandable way, compensate for any deficiencies in the slides, and make the talk enjoyable to listen to.</w:t>
      </w:r>
    </w:p>
    <w:p w:rsidR="00246C5F" w:rsidRPr="006219F6" w:rsidRDefault="00246C5F" w:rsidP="00246C5F">
      <w:pPr>
        <w:tabs>
          <w:tab w:val="left" w:pos="1440"/>
        </w:tabs>
        <w:ind w:left="1440" w:hanging="1440"/>
      </w:pPr>
      <w:r>
        <w:t>Presentations:</w:t>
      </w:r>
      <w:r>
        <w:tab/>
        <w:t>Thursday,</w:t>
      </w:r>
      <w:r w:rsidR="008D0A06" w:rsidRPr="008D0A06">
        <w:t xml:space="preserve"> </w:t>
      </w:r>
      <w:r w:rsidR="008D0A06">
        <w:t>Tuesday, Wednesday</w:t>
      </w:r>
      <w:proofErr w:type="gramStart"/>
      <w:r w:rsidR="008D0A06">
        <w:t xml:space="preserve">, </w:t>
      </w:r>
      <w:r>
        <w:t xml:space="preserve"> March</w:t>
      </w:r>
      <w:proofErr w:type="gramEnd"/>
      <w:r>
        <w:t xml:space="preserve"> 1</w:t>
      </w:r>
      <w:r w:rsidR="008D0A06">
        <w:t>6, 21, 22</w:t>
      </w:r>
      <w:r>
        <w:t>, 2017.</w:t>
      </w:r>
    </w:p>
    <w:p w:rsidR="00246C5F" w:rsidRPr="00246C5F" w:rsidRDefault="00246C5F" w:rsidP="00246C5F"/>
    <w:sectPr w:rsidR="00246C5F" w:rsidRPr="0024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F6"/>
    <w:rsid w:val="000E6026"/>
    <w:rsid w:val="00246C5F"/>
    <w:rsid w:val="006219F6"/>
    <w:rsid w:val="00787B0B"/>
    <w:rsid w:val="00892216"/>
    <w:rsid w:val="008D0A06"/>
    <w:rsid w:val="008D3CB0"/>
    <w:rsid w:val="009C72DE"/>
    <w:rsid w:val="00A90BB4"/>
    <w:rsid w:val="00AF44AE"/>
    <w:rsid w:val="00BA0DEC"/>
    <w:rsid w:val="00EE3DD6"/>
    <w:rsid w:val="00F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1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21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1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21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2017-02-28T13:42:00Z</cp:lastPrinted>
  <dcterms:created xsi:type="dcterms:W3CDTF">2017-02-28T13:46:00Z</dcterms:created>
  <dcterms:modified xsi:type="dcterms:W3CDTF">2017-02-28T13:46:00Z</dcterms:modified>
</cp:coreProperties>
</file>